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890" w:rsidRDefault="00EB2890" w:rsidP="00EB2890">
      <w:pPr>
        <w:pStyle w:val="Title"/>
        <w:rPr>
          <w:b/>
          <w:sz w:val="28"/>
          <w:szCs w:val="28"/>
          <w:u w:val="none"/>
        </w:rPr>
      </w:pPr>
      <w:bookmarkStart w:id="0" w:name="_GoBack"/>
      <w:bookmarkEnd w:id="0"/>
      <w:r w:rsidRPr="006E43DD">
        <w:rPr>
          <w:b/>
          <w:sz w:val="28"/>
          <w:szCs w:val="28"/>
          <w:u w:val="none"/>
        </w:rPr>
        <w:t>TWENTY-</w:t>
      </w:r>
      <w:r w:rsidR="00514B53">
        <w:rPr>
          <w:b/>
          <w:sz w:val="28"/>
          <w:szCs w:val="28"/>
          <w:u w:val="none"/>
        </w:rPr>
        <w:t>SECOND</w:t>
      </w:r>
      <w:r w:rsidRPr="006E43DD">
        <w:rPr>
          <w:b/>
          <w:sz w:val="28"/>
          <w:szCs w:val="28"/>
          <w:u w:val="none"/>
        </w:rPr>
        <w:t xml:space="preserve"> CIRCUIT JUDICIAL COMMISSION</w:t>
      </w:r>
    </w:p>
    <w:p w:rsidR="00A35591" w:rsidRPr="006E43DD" w:rsidRDefault="00A35591" w:rsidP="00EB2890">
      <w:pPr>
        <w:pStyle w:val="Title"/>
        <w:rPr>
          <w:b/>
          <w:sz w:val="28"/>
          <w:szCs w:val="28"/>
          <w:u w:val="none"/>
        </w:rPr>
      </w:pPr>
    </w:p>
    <w:p w:rsidR="00EB2890" w:rsidRDefault="00A35591" w:rsidP="00EB2890">
      <w:pPr>
        <w:pStyle w:val="Title"/>
        <w:rPr>
          <w:b/>
          <w:u w:val="none"/>
        </w:rPr>
      </w:pPr>
      <w:r>
        <w:rPr>
          <w:b/>
          <w:u w:val="none"/>
        </w:rPr>
        <w:t>BIOGRAPHICAL FORM</w:t>
      </w:r>
      <w:r w:rsidR="00EB2890" w:rsidRPr="00F728C2">
        <w:rPr>
          <w:b/>
          <w:u w:val="none"/>
        </w:rPr>
        <w:t xml:space="preserve"> FOR </w:t>
      </w:r>
      <w:r w:rsidR="001872DB">
        <w:rPr>
          <w:b/>
          <w:u w:val="none"/>
        </w:rPr>
        <w:t xml:space="preserve">PEEBLES ASSOCIATE </w:t>
      </w:r>
      <w:r w:rsidR="00EB2890" w:rsidRPr="00BE037F">
        <w:rPr>
          <w:b/>
          <w:u w:val="none"/>
        </w:rPr>
        <w:t>CIRCUIT</w:t>
      </w:r>
      <w:r w:rsidR="00EB2890" w:rsidRPr="00F728C2">
        <w:rPr>
          <w:b/>
          <w:u w:val="none"/>
        </w:rPr>
        <w:t xml:space="preserve"> JUDGE VACANC</w:t>
      </w:r>
      <w:r w:rsidR="00D753D6">
        <w:rPr>
          <w:b/>
          <w:u w:val="none"/>
        </w:rPr>
        <w:t>Y</w:t>
      </w:r>
    </w:p>
    <w:p w:rsidR="00A35591" w:rsidRDefault="00A35591" w:rsidP="00EB2890">
      <w:pPr>
        <w:pStyle w:val="Title"/>
        <w:rPr>
          <w:b/>
          <w:u w:val="none"/>
        </w:rPr>
      </w:pPr>
    </w:p>
    <w:p w:rsidR="00A35591" w:rsidRDefault="00A35591" w:rsidP="00EB2890">
      <w:pPr>
        <w:pStyle w:val="Title"/>
        <w:rPr>
          <w:b/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APPLICANT NAME:   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CURRENT POSITION: 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NAME OF UNDERGRADUATE COLLEGE/UNIVERSITY: 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_______________________________________________________________________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DEGREE AND YEAR: 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NAME OF LAW SCHOOL: 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DEGREE AND YEAR: ___________________________________</w:t>
      </w:r>
    </w:p>
    <w:sectPr w:rsidR="00A3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C0" w:rsidRDefault="00D860C0" w:rsidP="00D860C0">
      <w:pPr>
        <w:spacing w:after="0" w:line="240" w:lineRule="auto"/>
      </w:pPr>
      <w:r>
        <w:separator/>
      </w:r>
    </w:p>
  </w:endnote>
  <w:endnote w:type="continuationSeparator" w:id="0">
    <w:p w:rsidR="00D860C0" w:rsidRDefault="00D860C0" w:rsidP="00D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C0" w:rsidRDefault="00D860C0" w:rsidP="00D860C0">
      <w:pPr>
        <w:spacing w:after="0" w:line="240" w:lineRule="auto"/>
      </w:pPr>
      <w:r>
        <w:separator/>
      </w:r>
    </w:p>
  </w:footnote>
  <w:footnote w:type="continuationSeparator" w:id="0">
    <w:p w:rsidR="00D860C0" w:rsidRDefault="00D860C0" w:rsidP="00D86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0"/>
    <w:rsid w:val="00000089"/>
    <w:rsid w:val="001233E2"/>
    <w:rsid w:val="001872DB"/>
    <w:rsid w:val="001D1538"/>
    <w:rsid w:val="00221963"/>
    <w:rsid w:val="0030666C"/>
    <w:rsid w:val="003826AA"/>
    <w:rsid w:val="00514B53"/>
    <w:rsid w:val="0052203D"/>
    <w:rsid w:val="00951F03"/>
    <w:rsid w:val="00980D5E"/>
    <w:rsid w:val="00A118CF"/>
    <w:rsid w:val="00A35591"/>
    <w:rsid w:val="00A64ECC"/>
    <w:rsid w:val="00B92779"/>
    <w:rsid w:val="00BE037F"/>
    <w:rsid w:val="00CD6D09"/>
    <w:rsid w:val="00D72FAE"/>
    <w:rsid w:val="00D753D6"/>
    <w:rsid w:val="00D860C0"/>
    <w:rsid w:val="00DB7C17"/>
    <w:rsid w:val="00E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2890"/>
    <w:pPr>
      <w:widowControl w:val="0"/>
      <w:spacing w:after="0" w:line="240" w:lineRule="auto"/>
      <w:jc w:val="center"/>
    </w:pPr>
    <w:rPr>
      <w:rFonts w:eastAsia="Times New Roman"/>
      <w:snapToGrid w:val="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B2890"/>
    <w:rPr>
      <w:rFonts w:eastAsia="Times New Roman"/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form for Peebles associate circuit judge vacancy (reopened) in St. Louis</dc:title>
  <dc:subject/>
  <dc:creator/>
  <cp:keywords/>
  <dc:description/>
  <cp:lastModifiedBy/>
  <cp:revision>1</cp:revision>
  <dcterms:created xsi:type="dcterms:W3CDTF">2025-08-14T23:10:00Z</dcterms:created>
  <dcterms:modified xsi:type="dcterms:W3CDTF">2025-08-14T23:11:00Z</dcterms:modified>
</cp:coreProperties>
</file>